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24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附件：</w:t>
      </w:r>
      <w:r>
        <w:rPr>
          <w:rFonts w:hint="eastAsia" w:ascii="方正黑体_GBK" w:hAnsi="方正黑体_GBK" w:eastAsia="方正黑体_GBK" w:cs="方正黑体_GBK"/>
          <w:b/>
          <w:bCs/>
          <w:sz w:val="24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连州市纪委监委公开招聘专项工作聘员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拟聘用人员名单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eastAsia="zh-CN"/>
        </w:rPr>
      </w:pPr>
    </w:p>
    <w:tbl>
      <w:tblPr>
        <w:tblStyle w:val="9"/>
        <w:tblW w:w="8668" w:type="dxa"/>
        <w:jc w:val="center"/>
        <w:tblInd w:w="-29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1628"/>
        <w:gridCol w:w="1061"/>
        <w:gridCol w:w="2112"/>
        <w:gridCol w:w="1874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体检结果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廖剑辉</w:t>
            </w:r>
          </w:p>
        </w:tc>
        <w:tc>
          <w:tcPr>
            <w:tcW w:w="1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20240901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唐成</w:t>
            </w:r>
          </w:p>
        </w:tc>
        <w:tc>
          <w:tcPr>
            <w:tcW w:w="1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20240901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罗鹏琛</w:t>
            </w:r>
            <w:bookmarkStart w:id="0" w:name="_GoBack"/>
            <w:bookmarkEnd w:id="0"/>
          </w:p>
        </w:tc>
        <w:tc>
          <w:tcPr>
            <w:tcW w:w="1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20240901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b/>
          <w:bCs/>
        </w:rPr>
      </w:pPr>
    </w:p>
    <w:p>
      <w:pPr>
        <w:pStyle w:val="2"/>
        <w:rPr>
          <w:rFonts w:hint="eastAsia" w:ascii="方正仿宋_GBK" w:hAnsi="方正仿宋_GBK" w:eastAsia="方正仿宋_GBK" w:cs="方正仿宋_GBK"/>
          <w:b/>
          <w:bCs/>
          <w:spacing w:val="8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方正仿宋_GBK" w:hAnsi="方正仿宋_GBK" w:eastAsia="方正仿宋_GBK" w:cs="方正仿宋_GBK"/>
          <w:b/>
          <w:bCs/>
          <w:spacing w:val="8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-180340</wp:posOffset>
              </wp:positionV>
              <wp:extent cx="490220" cy="3263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220" cy="326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4.2pt;height:25.7pt;width:38.6pt;mso-position-horizontal:outside;mso-position-horizontal-relative:margin;z-index:251658240;mso-width-relative:page;mso-height-relative:page;" filled="f" stroked="f" coordsize="21600,21600" o:gfxdata="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bFhfNYAAAAGAQAADwAA&#10;AAAAAAABACAAAAAiAAAAZHJzL2Rvd25yZXYueG1sUEsBAhQAFAAAAAgAh07iQIUhieEYAgAAEwQA&#10;AA4AAAAAAAAAAQAgAAAAJQEAAGRycy9lMm9Eb2MueG1sUEsFBgAAAAAGAAYAWQEAAK8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267A2"/>
    <w:rsid w:val="065F2F71"/>
    <w:rsid w:val="08403CDA"/>
    <w:rsid w:val="09EE114D"/>
    <w:rsid w:val="0A1C29E6"/>
    <w:rsid w:val="0A964B29"/>
    <w:rsid w:val="0F870820"/>
    <w:rsid w:val="28200390"/>
    <w:rsid w:val="2A8C12FF"/>
    <w:rsid w:val="2B660A5A"/>
    <w:rsid w:val="2E6267F8"/>
    <w:rsid w:val="2F5257F2"/>
    <w:rsid w:val="32BD5367"/>
    <w:rsid w:val="3918799B"/>
    <w:rsid w:val="3DA653FB"/>
    <w:rsid w:val="3FE34FB5"/>
    <w:rsid w:val="416804BA"/>
    <w:rsid w:val="454D37F9"/>
    <w:rsid w:val="49A76B03"/>
    <w:rsid w:val="4A3F58DE"/>
    <w:rsid w:val="4B2C4123"/>
    <w:rsid w:val="52263922"/>
    <w:rsid w:val="55773391"/>
    <w:rsid w:val="55D478D7"/>
    <w:rsid w:val="5A886FED"/>
    <w:rsid w:val="5E2C6363"/>
    <w:rsid w:val="5FF17614"/>
    <w:rsid w:val="69DC64DE"/>
    <w:rsid w:val="77A1601C"/>
    <w:rsid w:val="795C1044"/>
    <w:rsid w:val="7E465631"/>
    <w:rsid w:val="7E4C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rFonts w:ascii="Times New Roman" w:hAnsi="Times New Roman" w:eastAsia="宋体" w:cs="Times New Roman"/>
      <w:sz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2024-09-06T07:43:00Z</dcterms:created>
  <dc:creator>Administrator</dc:creator>
  <cp:lastModifiedBy>文思敏</cp:lastModifiedBy>
  <cp:lastPrinted>2024-10-10T02:50:00Z</cp:lastPrinted>
  <dcterms:modified xsi:type="dcterms:W3CDTF">2024-11-22T02:18:12Z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